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F" w:rsidRDefault="008234D2" w:rsidP="0082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4D2">
        <w:rPr>
          <w:rFonts w:ascii="Times New Roman" w:hAnsi="Times New Roman" w:cs="Times New Roman"/>
          <w:sz w:val="28"/>
          <w:szCs w:val="28"/>
        </w:rPr>
        <w:t>В бухгалтерию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Союза Автостраховщиков</w:t>
      </w:r>
    </w:p>
    <w:p w:rsidR="008234D2" w:rsidRDefault="008234D2" w:rsidP="00823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  <w:r w:rsidRPr="008234D2">
        <w:rPr>
          <w:rFonts w:ascii="Times New Roman" w:hAnsi="Times New Roman" w:cs="Times New Roman"/>
          <w:sz w:val="20"/>
          <w:szCs w:val="20"/>
        </w:rPr>
        <w:t>наименование организации / ИП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 платежном поручении № ___ от ___.___.201_ г. на сумму ____________ руб.,  плательщик_______________________________________</w:t>
      </w:r>
      <w:r w:rsidRPr="008234D2">
        <w:rPr>
          <w:rFonts w:ascii="Times New Roman" w:hAnsi="Times New Roman" w:cs="Times New Roman"/>
          <w:sz w:val="20"/>
          <w:szCs w:val="20"/>
        </w:rPr>
        <w:t xml:space="preserve"> наименование организации / ИП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0A74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234D2" w:rsidRDefault="008234D2" w:rsidP="00823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считать верным следующее назначение платежа</w:t>
      </w:r>
      <w:r w:rsidRPr="008234D2">
        <w:rPr>
          <w:rFonts w:ascii="Times New Roman" w:hAnsi="Times New Roman" w:cs="Times New Roman"/>
          <w:sz w:val="28"/>
          <w:szCs w:val="28"/>
        </w:rPr>
        <w:t>:</w:t>
      </w:r>
      <w:r w:rsidRPr="008234D2">
        <w:rPr>
          <w:rFonts w:ascii="Times New Roman" w:hAnsi="Times New Roman"/>
          <w:sz w:val="28"/>
          <w:szCs w:val="28"/>
        </w:rPr>
        <w:t xml:space="preserve"> «Плата за ежегодное подтверждение соответствия требованиям аккредитации в сфере технического осмотра транспортных средств </w:t>
      </w:r>
      <w:proofErr w:type="gramStart"/>
      <w:r w:rsidRPr="008234D2">
        <w:rPr>
          <w:rFonts w:ascii="Times New Roman" w:hAnsi="Times New Roman"/>
          <w:sz w:val="28"/>
          <w:szCs w:val="28"/>
        </w:rPr>
        <w:t>за</w:t>
      </w:r>
      <w:proofErr w:type="gramEnd"/>
      <w:r w:rsidRPr="0082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23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4D2" w:rsidRDefault="008234D2" w:rsidP="008234D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34D2">
        <w:rPr>
          <w:rFonts w:ascii="Times New Roman" w:hAnsi="Times New Roman" w:cs="Times New Roman"/>
          <w:sz w:val="20"/>
          <w:szCs w:val="20"/>
        </w:rPr>
        <w:t>наименование организации / ИП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8234D2" w:rsidRPr="008234D2" w:rsidRDefault="008234D2" w:rsidP="008234D2">
      <w:pPr>
        <w:pStyle w:val="msolistparagraphmailrucssattributepostfix"/>
        <w:jc w:val="both"/>
        <w:rPr>
          <w:sz w:val="28"/>
          <w:szCs w:val="28"/>
        </w:rPr>
      </w:pPr>
      <w:r w:rsidRPr="008234D2">
        <w:rPr>
          <w:sz w:val="28"/>
          <w:szCs w:val="28"/>
        </w:rPr>
        <w:t xml:space="preserve"> ИНН </w:t>
      </w:r>
      <w:r w:rsidR="000A7493">
        <w:rPr>
          <w:sz w:val="28"/>
          <w:szCs w:val="28"/>
        </w:rPr>
        <w:t>_______________</w:t>
      </w:r>
      <w:r w:rsidRPr="008234D2">
        <w:rPr>
          <w:sz w:val="28"/>
          <w:szCs w:val="28"/>
        </w:rPr>
        <w:t>. НДС не облагается</w:t>
      </w:r>
      <w:proofErr w:type="gramStart"/>
      <w:r w:rsidRPr="008234D2">
        <w:rPr>
          <w:sz w:val="28"/>
          <w:szCs w:val="28"/>
        </w:rPr>
        <w:t>.»</w:t>
      </w:r>
      <w:proofErr w:type="gramEnd"/>
    </w:p>
    <w:p w:rsidR="008234D2" w:rsidRDefault="008234D2" w:rsidP="00823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93" w:rsidRDefault="000A7493" w:rsidP="00823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493" w:rsidRDefault="000A7493" w:rsidP="000A7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/ ИП</w:t>
      </w:r>
    </w:p>
    <w:p w:rsidR="000A7493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расшифровкой)</w:t>
      </w:r>
    </w:p>
    <w:p w:rsidR="000A7493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493" w:rsidRPr="008234D2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(если есть)</w:t>
      </w:r>
    </w:p>
    <w:sectPr w:rsidR="000A7493" w:rsidRPr="008234D2" w:rsidSect="00AF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34D2"/>
    <w:rsid w:val="000925E8"/>
    <w:rsid w:val="000A7493"/>
    <w:rsid w:val="004D54FE"/>
    <w:rsid w:val="008234D2"/>
    <w:rsid w:val="009F714E"/>
    <w:rsid w:val="00A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823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823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для оплаты ежегодного подтверждения соответствия требованиям аккредитации в сфере техосмотра</dc:title>
  <dc:subject>Ежегодное продление аккредитации ОТО в РСА</dc:subject>
  <dc:creator>Шляпужников Александр Вячеславович</dc:creator>
  <cp:keywords>РСА; ОТО; ежегодная оплата; ежегодное подтверждение аккредитации; ежегодное продление аккредитации,</cp:keywords>
  <dc:description>Сопроводительное письмо для оплаты ежегодного подтверждения соответствия Оператора ТО требованиям аккредитации в сфере техосмотра. Необходимо при оплате другим лицом за Оператора ТО. Образец платежного поручения РСА для ежегодной оплаты: https://mbcentr.ru/data/documents/Oplata-ezhegodnogo-podtverzhdeniya-2018.xls</dc:description>
  <cp:lastModifiedBy>Прохорова</cp:lastModifiedBy>
  <cp:revision>2</cp:revision>
  <dcterms:created xsi:type="dcterms:W3CDTF">2018-01-09T06:22:00Z</dcterms:created>
  <dcterms:modified xsi:type="dcterms:W3CDTF">2019-06-01T15:18:00Z</dcterms:modified>
  <cp:contentStatus>текущая 2018-2019</cp:contentStatus>
</cp:coreProperties>
</file>